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91679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4F30E69F" w:rsidR="006846F7" w:rsidRPr="0054714A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E4636D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>.</w:t>
      </w:r>
      <w:r w:rsidR="00E4636D">
        <w:rPr>
          <w:rFonts w:ascii="Arial" w:hAnsi="Arial" w:cs="Arial"/>
          <w:bCs/>
          <w:sz w:val="20"/>
          <w:szCs w:val="20"/>
        </w:rPr>
        <w:t>8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7BD64F" w14:textId="18DE6357" w:rsidR="00BE2BE3" w:rsidRDefault="00E4636D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proofErr w:type="spellStart"/>
      <w:r w:rsidRPr="00E4636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Kobes</w:t>
      </w:r>
      <w:proofErr w:type="spellEnd"/>
      <w:r w:rsidRPr="00E4636D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a </w:t>
      </w:r>
      <w:proofErr w:type="spellStart"/>
      <w:r w:rsidRPr="00E4636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Čábelická</w:t>
      </w:r>
      <w:proofErr w:type="spellEnd"/>
      <w:r w:rsidRPr="00E4636D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celkovými vítězi ČP v </w:t>
      </w:r>
      <w:proofErr w:type="spellStart"/>
      <w:r w:rsidRPr="00E4636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cross</w:t>
      </w:r>
      <w:proofErr w:type="spellEnd"/>
      <w:r w:rsidRPr="00E4636D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country</w:t>
      </w:r>
    </w:p>
    <w:p w14:paraId="66C831F8" w14:textId="77777777" w:rsidR="00E4636D" w:rsidRDefault="00E4636D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D474111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Tým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System-Kolofix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slaví double v Českém poháru v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country horských kol. Celkovými vítězi se totiž stali stájoví kolegové Lukáš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a Jitka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>. Rozhodl o tom finálový závod seriálu v Harrachově.</w:t>
      </w:r>
    </w:p>
    <w:p w14:paraId="56E9A056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198021E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>Ten v mužské elitní kategorii suverénně vyhrál Ondřej Cink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Primaflor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Mondraker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Genuins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), který v pátek získal titul mistra republiky v disciplíně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track. Druhý Polák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Lukasik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na něj ztratil skoro minutu, třetí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už zaostal o více než 4 minuty. Přesto mu třetí příčka stačila k celkovému triumfu v Českém poháru. Nevyhrál sice ani jeden závod, ale měl nejvyrovnanější výkonnost ze všech.</w:t>
      </w:r>
    </w:p>
    <w:p w14:paraId="5FE08AF6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F9603AD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Cink na celkové vítězství pomýšlet nemohl, protože nestartoval ve všech závodech, přesto mohl být s aktuální formou celkem spokojen. „První kolo se mi ale nejelo úplně ideálně. Polák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Lukasik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jel dobře, dvě kola jsem jel s ním a pak jsem to na něj zkusil v nejtěžším výjezdu, kde na můj nástup vůbec nezareagoval. Vytvořil jsem si nějaký náskok a už jsem to udržel. Bylo to hodně těžké, ale zdejší trať s dlouhými kopci mi sedí,“ řekl Cink, který hned v pondělí odlétá na další díl Světového poháru do Andorry. „Těším se moc, vždycky se mi tam dařilo. Musím se ve vysoké výšce trochu aklimatizovat, už v pátek mě tam čeká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track a v neděli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country,“ dodal Cink.</w:t>
      </w:r>
    </w:p>
    <w:p w14:paraId="6200A677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917E854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Závod žen ovládla v Harrachově tradiční účastnice Českého poháru Němka Lia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Schrieversová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. Na druhou Jitku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Čábelickou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najela více než minutu, ale zkušená česká reprezentantka přesto mohla slavit celkový triumf v Českém poháru 2023.</w:t>
      </w:r>
    </w:p>
    <w:p w14:paraId="4D0B2D02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38A83F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„V součtu s pátečním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trackem mám dvě stříbra a můžu být s tou bilancí spokojena. Navíc celkové vítězství v poháru. Tyhle horské tratě se mi moc líbí. Harrachov je u nás asi nejtěžší trať, ale každé to přetěžké stoupání je pak odměněno krásným technickým sjezdem,“ uvedla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4EE3F71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99B488A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Tituly mistrů republiky v disciplíně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track získali v pátek Ondřej Cink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Primaflor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Mondraker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Genuins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a Adéla Holubová (ROUVY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). Cink mezi muži dominoval před dalším zkušeným borcem Janem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Škarnitzlem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, bronz vybojoval Jan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53F88A5F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3A8CD5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Mezi ženami slavila titul devátá žena letošního mistrovství světa v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country v kategorii U23 Adéla Holubová. Stříbro brala Jitka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a bronz Simona Spěšná. </w:t>
      </w:r>
    </w:p>
    <w:p w14:paraId="5D32AFBC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D11574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23991C8" w14:textId="58179088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Fi</w:t>
      </w: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nále ČP v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country:</w:t>
      </w:r>
    </w:p>
    <w:p w14:paraId="259A8DA9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>Muži: 1. Cink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Primaflor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Mondraker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Genuins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1:24:48,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Lukasik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(Pol.) +53, 3.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Systém-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+4:21, 4.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Bernas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(Pol.) + 5:09, 5.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Systém-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>) +5:15.</w:t>
      </w:r>
    </w:p>
    <w:p w14:paraId="3539445E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Konečné pořadí ČP: 1.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910, 2.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900, 3.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880, 4.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Ulík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(Expres </w:t>
      </w:r>
      <w:proofErr w:type="spellStart"/>
      <w:proofErr w:type="gram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Cz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Tufo</w:t>
      </w:r>
      <w:proofErr w:type="spellEnd"/>
      <w:proofErr w:type="gram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Team Kolín) 820, 5. Průdek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Cyklostar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Pirelli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>) 760.</w:t>
      </w:r>
    </w:p>
    <w:p w14:paraId="668C6C9B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0097EC" w14:textId="1B109763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Ženy: 1.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Schrieversová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(Něm.) 1:30:09,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Gapp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System-Kolofix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+1:09, 3.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Srnská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(Dukla Praha) +2:33, 4. Novotná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Aspire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Opportunity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Brno) +4:06, 5. Holubová (ROUVY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>) +6:48.</w:t>
      </w:r>
    </w:p>
    <w:p w14:paraId="3ED12767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Konečné pořadí ČP: 1.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1100 b.,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Schrieversová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1020, 3. Holubová 960, 4.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Srnská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960, 5.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Berria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Vittoria) 910.</w:t>
      </w:r>
    </w:p>
    <w:p w14:paraId="1980ECAE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8E17F32" w14:textId="342F66A1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Junioři: 1. Novotný (Dukla Praha) 1:03:01,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Friedel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(DK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Bikeshop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Team) +1:48, 3.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Hojka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(Expres </w:t>
      </w:r>
      <w:proofErr w:type="spellStart"/>
      <w:proofErr w:type="gram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Cz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Tufo</w:t>
      </w:r>
      <w:proofErr w:type="spellEnd"/>
      <w:proofErr w:type="gram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Team Kolín) +2:22.</w:t>
      </w:r>
    </w:p>
    <w:p w14:paraId="7DD986C3" w14:textId="77777777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Konečné pořadí ČP: 1. Novotný 1160,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Friedel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1090, 3.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Hojka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1140. </w:t>
      </w:r>
    </w:p>
    <w:p w14:paraId="0677792D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D13F2BC" w14:textId="02049FEA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>Juniorky: 1. E. Hanáková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Hanak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Sisters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Academy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1:03:16,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Beyerová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+2:02, 3.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Pulkrabová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(obě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+2:33. Konečné pořadí ČP: 1. E. Hanáková 1160, 2.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Beyerová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1020, 3. Pernická (Bike Pro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>) 870.</w:t>
      </w:r>
    </w:p>
    <w:p w14:paraId="63AF8F1C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B94AAAD" w14:textId="77777777" w:rsid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>Kadeti: 1. Bažant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Cyklostar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Pirelli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) 51:46. Konečné pořadí ČP: 1. 1150. </w:t>
      </w:r>
    </w:p>
    <w:p w14:paraId="7803A8AA" w14:textId="6112069D" w:rsidR="00E4636D" w:rsidRPr="00E4636D" w:rsidRDefault="00E4636D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4636D">
        <w:rPr>
          <w:rStyle w:val="dn"/>
          <w:rFonts w:ascii="Arial" w:hAnsi="Arial" w:cs="Arial"/>
          <w:sz w:val="20"/>
          <w:szCs w:val="20"/>
          <w:lang w:val="cs-CZ"/>
        </w:rPr>
        <w:t>Kadetky: 1. Grohová (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Author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 xml:space="preserve"> Team </w:t>
      </w:r>
      <w:proofErr w:type="spellStart"/>
      <w:r w:rsidRPr="00E4636D">
        <w:rPr>
          <w:rStyle w:val="dn"/>
          <w:rFonts w:ascii="Arial" w:hAnsi="Arial" w:cs="Arial"/>
          <w:sz w:val="20"/>
          <w:szCs w:val="20"/>
          <w:lang w:val="cs-CZ"/>
        </w:rPr>
        <w:t>Stupno</w:t>
      </w:r>
      <w:proofErr w:type="spellEnd"/>
      <w:r w:rsidRPr="00E4636D">
        <w:rPr>
          <w:rStyle w:val="dn"/>
          <w:rFonts w:ascii="Arial" w:hAnsi="Arial" w:cs="Arial"/>
          <w:sz w:val="20"/>
          <w:szCs w:val="20"/>
          <w:lang w:val="cs-CZ"/>
        </w:rPr>
        <w:t>) 45:11. Konečné pořadí ČP: 1. Grohová 1200.</w:t>
      </w:r>
    </w:p>
    <w:p w14:paraId="22DB9EA8" w14:textId="77777777" w:rsidR="00A9293D" w:rsidRDefault="00A9293D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220C4771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Jaroslav Svoboda (volně k použití) 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4AD" w14:textId="77777777" w:rsidR="00991679" w:rsidRDefault="00991679">
      <w:pPr>
        <w:spacing w:after="0" w:line="240" w:lineRule="auto"/>
      </w:pPr>
      <w:r>
        <w:separator/>
      </w:r>
    </w:p>
  </w:endnote>
  <w:endnote w:type="continuationSeparator" w:id="0">
    <w:p w14:paraId="0CFEC6C1" w14:textId="77777777" w:rsidR="00991679" w:rsidRDefault="0099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18E6" w14:textId="77777777" w:rsidR="00991679" w:rsidRDefault="00991679">
      <w:pPr>
        <w:spacing w:after="0" w:line="240" w:lineRule="auto"/>
      </w:pPr>
      <w:r>
        <w:separator/>
      </w:r>
    </w:p>
  </w:footnote>
  <w:footnote w:type="continuationSeparator" w:id="0">
    <w:p w14:paraId="54BD4F34" w14:textId="77777777" w:rsidR="00991679" w:rsidRDefault="0099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E42EE"/>
    <w:rsid w:val="006E6326"/>
    <w:rsid w:val="00702BF4"/>
    <w:rsid w:val="00717571"/>
    <w:rsid w:val="00720602"/>
    <w:rsid w:val="00854DF9"/>
    <w:rsid w:val="00881257"/>
    <w:rsid w:val="008F748E"/>
    <w:rsid w:val="0090026F"/>
    <w:rsid w:val="00971784"/>
    <w:rsid w:val="00991679"/>
    <w:rsid w:val="009B0DE9"/>
    <w:rsid w:val="009E626C"/>
    <w:rsid w:val="00A0576C"/>
    <w:rsid w:val="00A111FF"/>
    <w:rsid w:val="00A9293D"/>
    <w:rsid w:val="00AE4369"/>
    <w:rsid w:val="00BC6874"/>
    <w:rsid w:val="00BE2BE3"/>
    <w:rsid w:val="00C40275"/>
    <w:rsid w:val="00C515C0"/>
    <w:rsid w:val="00CE70C4"/>
    <w:rsid w:val="00D16043"/>
    <w:rsid w:val="00D523A1"/>
    <w:rsid w:val="00D91A39"/>
    <w:rsid w:val="00DC499D"/>
    <w:rsid w:val="00E4636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2023-08-19T16:32:00Z</dcterms:created>
  <dcterms:modified xsi:type="dcterms:W3CDTF">2023-08-19T16:32:00Z</dcterms:modified>
</cp:coreProperties>
</file>